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531A34" w:rsidRDefault="00685C63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531A34">
        <w:rPr>
          <w:rFonts w:ascii="Times New Roman" w:hAnsi="Times New Roman"/>
          <w:color w:val="000000" w:themeColor="text1"/>
          <w:sz w:val="22"/>
        </w:rPr>
        <w:t xml:space="preserve">Second County </w:t>
      </w:r>
      <w:r w:rsidR="00AA4EB3" w:rsidRPr="00531A34">
        <w:rPr>
          <w:rFonts w:ascii="Times New Roman" w:hAnsi="Times New Roman"/>
          <w:color w:val="000000" w:themeColor="text1"/>
          <w:sz w:val="22"/>
        </w:rPr>
        <w:t>Assembly</w:t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  <w:t xml:space="preserve">           Third</w:t>
      </w:r>
      <w:r w:rsidRPr="00531A34">
        <w:rPr>
          <w:rFonts w:ascii="Times New Roman" w:hAnsi="Times New Roman"/>
          <w:color w:val="000000" w:themeColor="text1"/>
          <w:sz w:val="22"/>
        </w:rPr>
        <w:t xml:space="preserve"> Session</w:t>
      </w:r>
    </w:p>
    <w:p w:rsidR="00685C63" w:rsidRPr="00531A34" w:rsidRDefault="00800323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(No. 042</w:t>
      </w:r>
      <w:r w:rsidR="00685C63" w:rsidRPr="00531A34">
        <w:rPr>
          <w:rFonts w:ascii="Times New Roman" w:hAnsi="Times New Roman"/>
          <w:color w:val="000000" w:themeColor="text1"/>
          <w:sz w:val="22"/>
        </w:rPr>
        <w:t>)</w:t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>
        <w:rPr>
          <w:rFonts w:ascii="Times New Roman" w:hAnsi="Times New Roman"/>
          <w:color w:val="000000" w:themeColor="text1"/>
          <w:sz w:val="22"/>
        </w:rPr>
        <w:t>(058</w:t>
      </w:r>
      <w:r w:rsidR="00685C63" w:rsidRPr="00531A34">
        <w:rPr>
          <w:rFonts w:ascii="Times New Roman" w:hAnsi="Times New Roman"/>
          <w:color w:val="000000" w:themeColor="text1"/>
          <w:sz w:val="22"/>
        </w:rPr>
        <w:t xml:space="preserve">) </w:t>
      </w:r>
    </w:p>
    <w:p w:rsidR="00685C63" w:rsidRPr="00531A34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hAnsi="Times New Roman"/>
          <w:b/>
          <w:noProof/>
          <w:color w:val="000000" w:themeColor="text1"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1A34">
        <w:rPr>
          <w:rFonts w:ascii="Times New Roman" w:hAnsi="Times New Roman"/>
          <w:b/>
          <w:color w:val="000000" w:themeColor="text1"/>
          <w:sz w:val="22"/>
        </w:rPr>
        <w:tab/>
      </w:r>
      <w:r w:rsidRPr="00531A34">
        <w:rPr>
          <w:rFonts w:ascii="Times New Roman" w:hAnsi="Times New Roman"/>
          <w:b/>
          <w:noProof/>
          <w:color w:val="000000" w:themeColor="text1"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531A34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685C63" w:rsidRPr="00531A34" w:rsidRDefault="0056327A" w:rsidP="00ED05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SECOND COUNTY ASSEMBLY – (THIRD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SESSION)</w:t>
      </w:r>
    </w:p>
    <w:p w:rsidR="00AA4EB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THE COUNTY ASSEMBLY OF MARSABIT</w:t>
      </w:r>
    </w:p>
    <w:p w:rsidR="00AA4EB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ORDERS OF THE DAY</w:t>
      </w:r>
    </w:p>
    <w:p w:rsidR="00685C63" w:rsidRPr="00531A34" w:rsidRDefault="00254E81" w:rsidP="00ED05D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2"/>
          <w:u w:val="single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                            </w:t>
      </w:r>
      <w:r w:rsidR="00F41750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</w:t>
      </w:r>
      <w:r w:rsidR="00EF7F98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         </w:t>
      </w:r>
      <w:r w:rsidR="00A17F79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</w:t>
      </w:r>
      <w:r w:rsidR="00531A34" w:rsidRPr="00531A34">
        <w:rPr>
          <w:rFonts w:ascii="Times New Roman" w:eastAsia="Times New Roman" w:hAnsi="Times New Roman"/>
          <w:b/>
          <w:color w:val="000000" w:themeColor="text1"/>
          <w:sz w:val="22"/>
        </w:rPr>
        <w:t>WEDNE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SDAY </w:t>
      </w:r>
      <w:r w:rsidR="00DE08E8" w:rsidRPr="00531A34">
        <w:rPr>
          <w:rFonts w:ascii="Times New Roman" w:eastAsia="Times New Roman" w:hAnsi="Times New Roman"/>
          <w:b/>
          <w:color w:val="000000" w:themeColor="text1"/>
          <w:sz w:val="22"/>
        </w:rPr>
        <w:t>2</w:t>
      </w:r>
      <w:r w:rsidR="00531A34" w:rsidRPr="00531A34">
        <w:rPr>
          <w:rFonts w:ascii="Times New Roman" w:eastAsia="Times New Roman" w:hAnsi="Times New Roman"/>
          <w:b/>
          <w:color w:val="000000" w:themeColor="text1"/>
          <w:sz w:val="22"/>
        </w:rPr>
        <w:t>6</w:t>
      </w:r>
      <w:r w:rsidR="00000761" w:rsidRPr="00531A34">
        <w:rPr>
          <w:rFonts w:ascii="Times New Roman" w:eastAsia="Times New Roman" w:hAnsi="Times New Roman"/>
          <w:b/>
          <w:color w:val="000000" w:themeColor="text1"/>
          <w:sz w:val="22"/>
          <w:vertAlign w:val="superscript"/>
        </w:rPr>
        <w:t xml:space="preserve">TH </w:t>
      </w:r>
      <w:r w:rsidR="00000761" w:rsidRPr="00531A34">
        <w:rPr>
          <w:rFonts w:ascii="Times New Roman" w:eastAsia="Times New Roman" w:hAnsi="Times New Roman"/>
          <w:b/>
          <w:color w:val="000000" w:themeColor="text1"/>
          <w:sz w:val="22"/>
        </w:rPr>
        <w:t>JUNE</w:t>
      </w:r>
      <w:r w:rsidR="00123645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, </w:t>
      </w:r>
      <w:r w:rsidR="00800323">
        <w:rPr>
          <w:rFonts w:ascii="Times New Roman" w:eastAsia="Times New Roman" w:hAnsi="Times New Roman"/>
          <w:b/>
          <w:color w:val="000000" w:themeColor="text1"/>
          <w:sz w:val="22"/>
        </w:rPr>
        <w:t>2019, AT 2.30P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>M</w:t>
      </w:r>
      <w:bookmarkStart w:id="0" w:name="_GoBack"/>
      <w:bookmarkEnd w:id="0"/>
    </w:p>
    <w:p w:rsidR="00685C6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  <w:u w:val="single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  <w:u w:val="single"/>
        </w:rPr>
        <w:t>ORDER OF BUSINESS</w:t>
      </w:r>
    </w:p>
    <w:p w:rsidR="00D9209B" w:rsidRPr="00531A34" w:rsidRDefault="00D9209B" w:rsidP="00ED05D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</w:p>
    <w:p w:rsidR="00685C63" w:rsidRPr="00531A34" w:rsidRDefault="00685C63" w:rsidP="00ED05D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PRAYERS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Administration of Oath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 xml:space="preserve">Communication from the Chair 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Messages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Petitions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Papers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Notices of motion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Statements</w:t>
      </w:r>
    </w:p>
    <w:p w:rsidR="006D4200" w:rsidRPr="00531A34" w:rsidRDefault="00685C63" w:rsidP="001D59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Motions an</w:t>
      </w:r>
      <w:r w:rsidR="00900DF6" w:rsidRPr="00531A34">
        <w:rPr>
          <w:rFonts w:ascii="Times New Roman" w:eastAsia="Times New Roman" w:hAnsi="Times New Roman"/>
          <w:color w:val="000000" w:themeColor="text1"/>
          <w:sz w:val="22"/>
        </w:rPr>
        <w:t>d bills</w:t>
      </w:r>
    </w:p>
    <w:p w:rsidR="001D5933" w:rsidRPr="00531A34" w:rsidRDefault="001D5933" w:rsidP="001D5933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2"/>
        </w:rPr>
      </w:pP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800323" w:rsidP="00531A34">
      <w:pPr>
        <w:spacing w:after="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*6*</w:t>
      </w:r>
      <w:r w:rsidR="00531A34" w:rsidRPr="00531A34">
        <w:rPr>
          <w:rFonts w:ascii="Times New Roman" w:hAnsi="Times New Roman"/>
          <w:b/>
          <w:sz w:val="22"/>
        </w:rPr>
        <w:t>MOTION</w:t>
      </w:r>
    </w:p>
    <w:p w:rsidR="00531A34" w:rsidRPr="00531A34" w:rsidRDefault="00531A34" w:rsidP="00531A34">
      <w:pPr>
        <w:spacing w:after="0"/>
        <w:ind w:firstLine="72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D5083E" w:rsidP="00531A34">
      <w:pPr>
        <w:spacing w:after="0"/>
        <w:jc w:val="both"/>
        <w:rPr>
          <w:rFonts w:ascii="Times New Roman" w:hAnsi="Times New Roman"/>
          <w:sz w:val="22"/>
        </w:rPr>
      </w:pPr>
      <w:r w:rsidRPr="00D5083E">
        <w:rPr>
          <w:rFonts w:ascii="Times New Roman" w:hAnsi="Times New Roman"/>
          <w:b/>
          <w:sz w:val="22"/>
        </w:rPr>
        <w:t>THAT</w:t>
      </w:r>
      <w:r>
        <w:rPr>
          <w:rFonts w:ascii="Times New Roman" w:hAnsi="Times New Roman"/>
          <w:sz w:val="22"/>
        </w:rPr>
        <w:t>, T</w:t>
      </w:r>
      <w:r w:rsidR="00531A34" w:rsidRPr="00531A34">
        <w:rPr>
          <w:rFonts w:ascii="Times New Roman" w:hAnsi="Times New Roman"/>
          <w:sz w:val="22"/>
        </w:rPr>
        <w:t>his County Assembly adopts the report of the Budget and Appropriation Committee on the 2019/20 budget estimates for the County Government and County Assembly tabled in the County Assembly on 26/06/2019.</w:t>
      </w:r>
    </w:p>
    <w:p w:rsidR="00800323" w:rsidRDefault="00800323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D5083E" w:rsidP="00531A34">
      <w:pPr>
        <w:spacing w:after="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(HON. </w:t>
      </w:r>
      <w:r w:rsidR="00531A34" w:rsidRPr="00531A34">
        <w:rPr>
          <w:rFonts w:ascii="Times New Roman" w:hAnsi="Times New Roman"/>
          <w:b/>
          <w:sz w:val="22"/>
        </w:rPr>
        <w:t>DAUD TAMASOT – CHAIRPERSON BUDGET AND APPROPRIATION             COMMITTEE)</w:t>
      </w:r>
    </w:p>
    <w:p w:rsidR="002D3842" w:rsidRDefault="002D3842" w:rsidP="00531A34">
      <w:pPr>
        <w:spacing w:after="0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800323" w:rsidRDefault="00800323" w:rsidP="00531A34">
      <w:pPr>
        <w:spacing w:after="0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800323" w:rsidRDefault="00800323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462FF3" w:rsidRPr="00531A34" w:rsidRDefault="00462FF3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462FF3" w:rsidRDefault="00462FF3" w:rsidP="00531A34">
      <w:pPr>
        <w:spacing w:after="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MAHMOUD KAMAYA</w:t>
      </w: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  <w:r w:rsidRPr="00531A34">
        <w:rPr>
          <w:rFonts w:ascii="Times New Roman" w:hAnsi="Times New Roman"/>
          <w:b/>
          <w:sz w:val="22"/>
        </w:rPr>
        <w:t>CLERK</w:t>
      </w:r>
    </w:p>
    <w:p w:rsidR="00531A34" w:rsidRPr="00462FF3" w:rsidRDefault="00531A34" w:rsidP="00531A34">
      <w:pPr>
        <w:spacing w:after="0"/>
        <w:jc w:val="both"/>
        <w:rPr>
          <w:rFonts w:ascii="Times New Roman" w:hAnsi="Times New Roman"/>
          <w:sz w:val="22"/>
          <w:u w:val="single"/>
        </w:rPr>
      </w:pPr>
      <w:r w:rsidRPr="00462FF3">
        <w:rPr>
          <w:rFonts w:ascii="Times New Roman" w:hAnsi="Times New Roman"/>
          <w:b/>
          <w:sz w:val="22"/>
          <w:u w:val="single"/>
        </w:rPr>
        <w:t>SECRETARY (COUNTY ASSEMBLY BUSINESS COMMITTEE)</w:t>
      </w: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531A34" w:rsidP="00531A34">
      <w:pPr>
        <w:spacing w:after="0"/>
        <w:rPr>
          <w:rFonts w:ascii="Times New Roman" w:hAnsi="Times New Roman"/>
          <w:sz w:val="22"/>
        </w:rPr>
      </w:pPr>
    </w:p>
    <w:p w:rsidR="00465EA0" w:rsidRPr="00531A34" w:rsidRDefault="00465EA0" w:rsidP="00ED05D4">
      <w:pPr>
        <w:spacing w:line="240" w:lineRule="auto"/>
        <w:rPr>
          <w:rFonts w:ascii="Times New Roman" w:hAnsi="Times New Roman"/>
          <w:color w:val="000000" w:themeColor="text1"/>
          <w:sz w:val="22"/>
        </w:rPr>
      </w:pPr>
    </w:p>
    <w:sectPr w:rsidR="00465EA0" w:rsidRPr="00531A34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F4B" w:rsidRDefault="005A1F4B" w:rsidP="002F5381">
      <w:pPr>
        <w:spacing w:after="0" w:line="240" w:lineRule="auto"/>
      </w:pPr>
      <w:r>
        <w:separator/>
      </w:r>
    </w:p>
  </w:endnote>
  <w:endnote w:type="continuationSeparator" w:id="1">
    <w:p w:rsidR="005A1F4B" w:rsidRDefault="005A1F4B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F4B" w:rsidRDefault="005A1F4B" w:rsidP="002F5381">
      <w:pPr>
        <w:spacing w:after="0" w:line="240" w:lineRule="auto"/>
      </w:pPr>
      <w:r>
        <w:separator/>
      </w:r>
    </w:p>
  </w:footnote>
  <w:footnote w:type="continuationSeparator" w:id="1">
    <w:p w:rsidR="005A1F4B" w:rsidRDefault="005A1F4B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7344F"/>
    <w:multiLevelType w:val="hybridMultilevel"/>
    <w:tmpl w:val="F6F4B7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C692B"/>
    <w:multiLevelType w:val="hybridMultilevel"/>
    <w:tmpl w:val="D99A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D28DD"/>
    <w:multiLevelType w:val="hybridMultilevel"/>
    <w:tmpl w:val="E03E4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46A8D"/>
    <w:multiLevelType w:val="hybridMultilevel"/>
    <w:tmpl w:val="CF4AD8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136DC"/>
    <w:multiLevelType w:val="hybridMultilevel"/>
    <w:tmpl w:val="A0D0CE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14"/>
  </w:num>
  <w:num w:numId="10">
    <w:abstractNumId w:val="10"/>
  </w:num>
  <w:num w:numId="11">
    <w:abstractNumId w:val="6"/>
  </w:num>
  <w:num w:numId="12">
    <w:abstractNumId w:val="9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51F4"/>
    <w:rsid w:val="00047BC3"/>
    <w:rsid w:val="000A0537"/>
    <w:rsid w:val="000A5573"/>
    <w:rsid w:val="000B1C38"/>
    <w:rsid w:val="000C39ED"/>
    <w:rsid w:val="00102560"/>
    <w:rsid w:val="00123645"/>
    <w:rsid w:val="00135BF5"/>
    <w:rsid w:val="00147A7F"/>
    <w:rsid w:val="00151C59"/>
    <w:rsid w:val="001563D5"/>
    <w:rsid w:val="0017587B"/>
    <w:rsid w:val="001A062B"/>
    <w:rsid w:val="001D370A"/>
    <w:rsid w:val="001D5933"/>
    <w:rsid w:val="001D62E7"/>
    <w:rsid w:val="001E3AB3"/>
    <w:rsid w:val="00206F49"/>
    <w:rsid w:val="0022112F"/>
    <w:rsid w:val="00235B4E"/>
    <w:rsid w:val="00254424"/>
    <w:rsid w:val="00254E81"/>
    <w:rsid w:val="00262B0E"/>
    <w:rsid w:val="00266AA3"/>
    <w:rsid w:val="00271DA5"/>
    <w:rsid w:val="00277104"/>
    <w:rsid w:val="00282F6E"/>
    <w:rsid w:val="00297722"/>
    <w:rsid w:val="002D3842"/>
    <w:rsid w:val="002F1B9B"/>
    <w:rsid w:val="002F43C1"/>
    <w:rsid w:val="002F5381"/>
    <w:rsid w:val="003006E7"/>
    <w:rsid w:val="003257D6"/>
    <w:rsid w:val="003345F6"/>
    <w:rsid w:val="0036458C"/>
    <w:rsid w:val="00370C95"/>
    <w:rsid w:val="003812E2"/>
    <w:rsid w:val="003922EF"/>
    <w:rsid w:val="003945F5"/>
    <w:rsid w:val="003B036A"/>
    <w:rsid w:val="003C46FF"/>
    <w:rsid w:val="003E0003"/>
    <w:rsid w:val="00403FA1"/>
    <w:rsid w:val="004258B3"/>
    <w:rsid w:val="0042591B"/>
    <w:rsid w:val="004427A2"/>
    <w:rsid w:val="00446B9C"/>
    <w:rsid w:val="00453CBC"/>
    <w:rsid w:val="004626B9"/>
    <w:rsid w:val="00462B39"/>
    <w:rsid w:val="00462FF3"/>
    <w:rsid w:val="00465EA0"/>
    <w:rsid w:val="00482C56"/>
    <w:rsid w:val="00491321"/>
    <w:rsid w:val="00496EBE"/>
    <w:rsid w:val="004B08CA"/>
    <w:rsid w:val="004C0CB6"/>
    <w:rsid w:val="004E4FE7"/>
    <w:rsid w:val="004F1BAB"/>
    <w:rsid w:val="00504625"/>
    <w:rsid w:val="0050717A"/>
    <w:rsid w:val="00526BA7"/>
    <w:rsid w:val="00531A34"/>
    <w:rsid w:val="00532C02"/>
    <w:rsid w:val="00536610"/>
    <w:rsid w:val="0056327A"/>
    <w:rsid w:val="00574D43"/>
    <w:rsid w:val="00575B98"/>
    <w:rsid w:val="00580BF9"/>
    <w:rsid w:val="00585AA1"/>
    <w:rsid w:val="005A10D5"/>
    <w:rsid w:val="005A1F4B"/>
    <w:rsid w:val="005A7194"/>
    <w:rsid w:val="005B18B8"/>
    <w:rsid w:val="005B300C"/>
    <w:rsid w:val="005F23B0"/>
    <w:rsid w:val="00615DB3"/>
    <w:rsid w:val="006226FB"/>
    <w:rsid w:val="00626864"/>
    <w:rsid w:val="006270A0"/>
    <w:rsid w:val="0063578A"/>
    <w:rsid w:val="006458FE"/>
    <w:rsid w:val="00660442"/>
    <w:rsid w:val="00685C63"/>
    <w:rsid w:val="006B41B7"/>
    <w:rsid w:val="006D4200"/>
    <w:rsid w:val="006E105F"/>
    <w:rsid w:val="006F39FF"/>
    <w:rsid w:val="00725E85"/>
    <w:rsid w:val="00726B78"/>
    <w:rsid w:val="00727F5A"/>
    <w:rsid w:val="0073487F"/>
    <w:rsid w:val="00776121"/>
    <w:rsid w:val="00776214"/>
    <w:rsid w:val="0078077F"/>
    <w:rsid w:val="007B77A9"/>
    <w:rsid w:val="007E6F53"/>
    <w:rsid w:val="00800323"/>
    <w:rsid w:val="00800B2A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B57FA"/>
    <w:rsid w:val="008C3C56"/>
    <w:rsid w:val="008E1F21"/>
    <w:rsid w:val="008F118C"/>
    <w:rsid w:val="00900DF6"/>
    <w:rsid w:val="00911032"/>
    <w:rsid w:val="009205ED"/>
    <w:rsid w:val="0092096F"/>
    <w:rsid w:val="00920B6D"/>
    <w:rsid w:val="0092102A"/>
    <w:rsid w:val="00932883"/>
    <w:rsid w:val="00941EE3"/>
    <w:rsid w:val="0095070E"/>
    <w:rsid w:val="0095726F"/>
    <w:rsid w:val="0097005E"/>
    <w:rsid w:val="00971F62"/>
    <w:rsid w:val="00981FAD"/>
    <w:rsid w:val="00993205"/>
    <w:rsid w:val="009F2A1E"/>
    <w:rsid w:val="00A03A78"/>
    <w:rsid w:val="00A1115A"/>
    <w:rsid w:val="00A17F79"/>
    <w:rsid w:val="00A45E25"/>
    <w:rsid w:val="00AA1178"/>
    <w:rsid w:val="00AA1A28"/>
    <w:rsid w:val="00AA4EB3"/>
    <w:rsid w:val="00AA6591"/>
    <w:rsid w:val="00AD3820"/>
    <w:rsid w:val="00B200ED"/>
    <w:rsid w:val="00B22277"/>
    <w:rsid w:val="00B2678D"/>
    <w:rsid w:val="00B26F43"/>
    <w:rsid w:val="00B331E0"/>
    <w:rsid w:val="00B371AE"/>
    <w:rsid w:val="00B60DC5"/>
    <w:rsid w:val="00B77695"/>
    <w:rsid w:val="00B9785C"/>
    <w:rsid w:val="00BA0ECE"/>
    <w:rsid w:val="00BC18E6"/>
    <w:rsid w:val="00BC20F8"/>
    <w:rsid w:val="00BC2E86"/>
    <w:rsid w:val="00BE28B6"/>
    <w:rsid w:val="00BF7207"/>
    <w:rsid w:val="00C01148"/>
    <w:rsid w:val="00C2559F"/>
    <w:rsid w:val="00C357C8"/>
    <w:rsid w:val="00C46758"/>
    <w:rsid w:val="00C5516B"/>
    <w:rsid w:val="00C71083"/>
    <w:rsid w:val="00C7320B"/>
    <w:rsid w:val="00C73D5E"/>
    <w:rsid w:val="00C9548A"/>
    <w:rsid w:val="00C97667"/>
    <w:rsid w:val="00CA3F64"/>
    <w:rsid w:val="00CC14FF"/>
    <w:rsid w:val="00CC1ABA"/>
    <w:rsid w:val="00D009B3"/>
    <w:rsid w:val="00D010DE"/>
    <w:rsid w:val="00D01BC8"/>
    <w:rsid w:val="00D22D10"/>
    <w:rsid w:val="00D32C60"/>
    <w:rsid w:val="00D42ADE"/>
    <w:rsid w:val="00D455D5"/>
    <w:rsid w:val="00D5083E"/>
    <w:rsid w:val="00D66A30"/>
    <w:rsid w:val="00D90C76"/>
    <w:rsid w:val="00D9209B"/>
    <w:rsid w:val="00D92A77"/>
    <w:rsid w:val="00DC52D2"/>
    <w:rsid w:val="00DE063F"/>
    <w:rsid w:val="00DE08E8"/>
    <w:rsid w:val="00DE56CA"/>
    <w:rsid w:val="00E05F70"/>
    <w:rsid w:val="00E1566F"/>
    <w:rsid w:val="00E331CD"/>
    <w:rsid w:val="00E63673"/>
    <w:rsid w:val="00E708FF"/>
    <w:rsid w:val="00E7704B"/>
    <w:rsid w:val="00E8123D"/>
    <w:rsid w:val="00E83731"/>
    <w:rsid w:val="00EA6BD3"/>
    <w:rsid w:val="00EC7981"/>
    <w:rsid w:val="00ED05D4"/>
    <w:rsid w:val="00ED7E5C"/>
    <w:rsid w:val="00EE371F"/>
    <w:rsid w:val="00EF7F98"/>
    <w:rsid w:val="00F41750"/>
    <w:rsid w:val="00F513BD"/>
    <w:rsid w:val="00F63A7D"/>
    <w:rsid w:val="00F6544E"/>
    <w:rsid w:val="00F72E85"/>
    <w:rsid w:val="00F83AD7"/>
    <w:rsid w:val="00F870BB"/>
    <w:rsid w:val="00F92219"/>
    <w:rsid w:val="00F930F0"/>
    <w:rsid w:val="00FA532E"/>
    <w:rsid w:val="00FC25A1"/>
    <w:rsid w:val="00FE5DB1"/>
    <w:rsid w:val="00FF141C"/>
    <w:rsid w:val="00FF4239"/>
    <w:rsid w:val="00FF5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  <w:style w:type="character" w:customStyle="1" w:styleId="NoSpacingChar">
    <w:name w:val="No Spacing Char"/>
    <w:link w:val="NoSpacing"/>
    <w:uiPriority w:val="1"/>
    <w:locked/>
    <w:rsid w:val="00ED05D4"/>
  </w:style>
  <w:style w:type="paragraph" w:styleId="NoSpacing">
    <w:name w:val="No Spacing"/>
    <w:link w:val="NoSpacingChar"/>
    <w:uiPriority w:val="1"/>
    <w:qFormat/>
    <w:rsid w:val="00ED05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2</cp:revision>
  <cp:lastPrinted>2019-06-26T07:26:00Z</cp:lastPrinted>
  <dcterms:created xsi:type="dcterms:W3CDTF">2019-06-26T07:26:00Z</dcterms:created>
  <dcterms:modified xsi:type="dcterms:W3CDTF">2019-06-26T07:26:00Z</dcterms:modified>
</cp:coreProperties>
</file>